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7BD" w:rsidRPr="00C64E9F" w:rsidRDefault="00C64E9F">
      <w:proofErr w:type="spellStart"/>
      <w:r>
        <w:rPr>
          <w:b/>
        </w:rPr>
        <w:t>Beidl.Maurach</w:t>
      </w:r>
      <w:proofErr w:type="spellEnd"/>
      <w:r>
        <w:rPr>
          <w:b/>
        </w:rPr>
        <w:t>:</w:t>
      </w:r>
      <w:r>
        <w:t xml:space="preserve"> Auch heuer rief wieder Berg. Die OWV Bergwandergruppe verschlug es dieses Jahr ins </w:t>
      </w:r>
      <w:proofErr w:type="spellStart"/>
      <w:r>
        <w:t>Rofangebirge</w:t>
      </w:r>
      <w:proofErr w:type="spellEnd"/>
      <w:r>
        <w:t xml:space="preserve">. Ausgangspunkt hierfür war </w:t>
      </w:r>
      <w:proofErr w:type="spellStart"/>
      <w:r>
        <w:t>Maurach</w:t>
      </w:r>
      <w:proofErr w:type="spellEnd"/>
      <w:r w:rsidR="004D43DA">
        <w:t xml:space="preserve"> am Achensee</w:t>
      </w:r>
      <w:r>
        <w:t>. Von dort wurde zur Erfurte</w:t>
      </w:r>
      <w:r w:rsidR="004D43DA">
        <w:t>r</w:t>
      </w:r>
      <w:r>
        <w:t xml:space="preserve"> Hütte auf 183</w:t>
      </w:r>
      <w:r w:rsidR="004D43DA">
        <w:t>4m aufgestiegen. Bei recht gutem</w:t>
      </w:r>
      <w:r>
        <w:t xml:space="preserve"> Wetter ging es durch enge Serpentinen steil bergauf. Am späten Nachmittag wurde das Ziel erreicht und es konnte zum gemütlichen Teil übergegangen werden. Am nächsten Morgen zog Nebel auf, so das</w:t>
      </w:r>
      <w:r w:rsidR="004D43DA">
        <w:t>s</w:t>
      </w:r>
      <w:r>
        <w:t xml:space="preserve"> nach Rücksprache mit Hüttenwirt Raimund Pranger die geplante Tour </w:t>
      </w:r>
      <w:r w:rsidR="004D43DA">
        <w:t>auch auf Grund des rutschigen G</w:t>
      </w:r>
      <w:bookmarkStart w:id="0" w:name="_GoBack"/>
      <w:bookmarkEnd w:id="0"/>
      <w:r w:rsidR="004D43DA">
        <w:t xml:space="preserve">esteins </w:t>
      </w:r>
      <w:r>
        <w:t xml:space="preserve">geändert wurde. Die Tour führte zum Fuße der </w:t>
      </w:r>
      <w:proofErr w:type="spellStart"/>
      <w:r>
        <w:t>Rofanspitze</w:t>
      </w:r>
      <w:proofErr w:type="spellEnd"/>
      <w:r>
        <w:t xml:space="preserve">, weiter zum Kransattel auf ca. 2000m. Dann </w:t>
      </w:r>
      <w:proofErr w:type="spellStart"/>
      <w:r>
        <w:t>gings</w:t>
      </w:r>
      <w:proofErr w:type="spellEnd"/>
      <w:r>
        <w:t xml:space="preserve"> über einen steilen Abstieg weiter zur </w:t>
      </w:r>
      <w:proofErr w:type="spellStart"/>
      <w:r>
        <w:t>Schermsteinalm</w:t>
      </w:r>
      <w:proofErr w:type="spellEnd"/>
      <w:r>
        <w:t xml:space="preserve"> und über die </w:t>
      </w:r>
      <w:proofErr w:type="spellStart"/>
      <w:r>
        <w:t>Sonnwendbichlalm</w:t>
      </w:r>
      <w:proofErr w:type="spellEnd"/>
      <w:r>
        <w:t xml:space="preserve"> zum Etappenziel  der Bayreuther Hütte auf 1576m. </w:t>
      </w:r>
      <w:r w:rsidR="004D43DA">
        <w:t xml:space="preserve">Die </w:t>
      </w:r>
      <w:proofErr w:type="spellStart"/>
      <w:r w:rsidR="004D43DA">
        <w:t>Beidler</w:t>
      </w:r>
      <w:proofErr w:type="spellEnd"/>
      <w:r w:rsidR="004D43DA">
        <w:t xml:space="preserve"> Gruppe kam noch rechtzeitig an, bevor der Regen einsetzte. In der Nacht kam eine Kaltfront von Norden her und sorgte mit Schneefall für einen vorgezogenen Wintereinbruch. Was aber kein Problem darstellte, weil ein Abstieg ins Tal über einen gut ausgebauten Forstweg möglich war. Wohin es die Gruppe nächstes Jahr hin verschlagen wird ist noch nicht klar. Aber es gibt noch viele Touren die begangen werden wollen.</w:t>
      </w:r>
    </w:p>
    <w:sectPr w:rsidR="00BD07BD" w:rsidRPr="00C64E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9F"/>
    <w:rsid w:val="004D43DA"/>
    <w:rsid w:val="00BD07BD"/>
    <w:rsid w:val="00C64E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Michl</dc:creator>
  <cp:lastModifiedBy>Michl</cp:lastModifiedBy>
  <cp:revision>1</cp:revision>
  <dcterms:created xsi:type="dcterms:W3CDTF">2013-09-18T11:52:00Z</dcterms:created>
  <dcterms:modified xsi:type="dcterms:W3CDTF">2013-09-18T12:09:00Z</dcterms:modified>
</cp:coreProperties>
</file>